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0BCDC" w14:textId="77777777" w:rsidR="00202114" w:rsidRDefault="00486F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893CF" wp14:editId="3CE86119">
                <wp:simplePos x="0" y="0"/>
                <wp:positionH relativeFrom="column">
                  <wp:posOffset>-139700</wp:posOffset>
                </wp:positionH>
                <wp:positionV relativeFrom="paragraph">
                  <wp:posOffset>-234950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3C283E" w14:textId="77777777" w:rsidR="00486FBB" w:rsidRPr="00486FBB" w:rsidRDefault="00486FBB" w:rsidP="00486FBB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Chapter 1: Further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0893CF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11pt;margin-top:-18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" filled="f" stroked="f">
                <v:textbox style="mso-fit-shape-to-text:t">
                  <w:txbxContent>
                    <w:p w14:paraId="5E3C283E" w14:textId="77777777" w:rsidR="00486FBB" w:rsidRPr="00486FBB" w:rsidRDefault="00486FBB" w:rsidP="00486FBB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Chapter 1: Further questions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0AA240F" w14:textId="77777777" w:rsidR="00486FBB" w:rsidRDefault="00486FBB"/>
    <w:p w14:paraId="25F6A0CC" w14:textId="77777777" w:rsidR="00486FBB" w:rsidRDefault="00486FBB"/>
    <w:tbl>
      <w:tblPr>
        <w:tblStyle w:val="Rastertabel4-Accent2"/>
        <w:tblpPr w:leftFromText="180" w:rightFromText="180" w:vertAnchor="text" w:horzAnchor="page" w:tblpX="2051" w:tblpY="195"/>
        <w:tblW w:w="0" w:type="auto"/>
        <w:tblLook w:val="04A0" w:firstRow="1" w:lastRow="0" w:firstColumn="1" w:lastColumn="0" w:noHBand="0" w:noVBand="1"/>
      </w:tblPr>
      <w:tblGrid>
        <w:gridCol w:w="1749"/>
        <w:gridCol w:w="1511"/>
        <w:gridCol w:w="1276"/>
      </w:tblGrid>
      <w:tr w:rsidR="00192F8D" w14:paraId="0960BA22" w14:textId="77777777" w:rsidTr="00192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</w:tcPr>
          <w:p w14:paraId="2C69E15E" w14:textId="77777777" w:rsidR="00192F8D" w:rsidRDefault="00192F8D" w:rsidP="00192F8D">
            <w:r>
              <w:t>measurement</w:t>
            </w:r>
          </w:p>
        </w:tc>
        <w:tc>
          <w:tcPr>
            <w:tcW w:w="1511" w:type="dxa"/>
          </w:tcPr>
          <w:p w14:paraId="74F794A2" w14:textId="77777777" w:rsidR="00192F8D" w:rsidRDefault="00192F8D" w:rsidP="00192F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</w:t>
            </w:r>
          </w:p>
        </w:tc>
        <w:tc>
          <w:tcPr>
            <w:tcW w:w="1276" w:type="dxa"/>
          </w:tcPr>
          <w:p w14:paraId="590E019D" w14:textId="77777777" w:rsidR="00192F8D" w:rsidRDefault="00192F8D" w:rsidP="00192F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symbol</w:t>
            </w:r>
          </w:p>
        </w:tc>
      </w:tr>
      <w:tr w:rsidR="00192F8D" w14:paraId="154A6220" w14:textId="77777777" w:rsidTr="00192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</w:tcPr>
          <w:p w14:paraId="5ED15283" w14:textId="77777777" w:rsidR="00192F8D" w:rsidRDefault="00192F8D" w:rsidP="00192F8D">
            <w:r>
              <w:t>Length</w:t>
            </w:r>
          </w:p>
        </w:tc>
        <w:tc>
          <w:tcPr>
            <w:tcW w:w="1511" w:type="dxa"/>
          </w:tcPr>
          <w:p w14:paraId="1F575338" w14:textId="77777777" w:rsidR="00192F8D" w:rsidRDefault="00192F8D" w:rsidP="00192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metre</w:t>
            </w:r>
            <w:proofErr w:type="spellEnd"/>
          </w:p>
        </w:tc>
        <w:tc>
          <w:tcPr>
            <w:tcW w:w="1276" w:type="dxa"/>
          </w:tcPr>
          <w:p w14:paraId="742046D5" w14:textId="77777777" w:rsidR="00192F8D" w:rsidRDefault="00192F8D" w:rsidP="00192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</w:tr>
      <w:tr w:rsidR="00192F8D" w14:paraId="581E9C9C" w14:textId="77777777" w:rsidTr="00192F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</w:tcPr>
          <w:p w14:paraId="61A32C21" w14:textId="77777777" w:rsidR="00192F8D" w:rsidRDefault="00192F8D" w:rsidP="00192F8D">
            <w:r>
              <w:t>Mass</w:t>
            </w:r>
          </w:p>
        </w:tc>
        <w:tc>
          <w:tcPr>
            <w:tcW w:w="1511" w:type="dxa"/>
          </w:tcPr>
          <w:p w14:paraId="4BE0EB45" w14:textId="77777777" w:rsidR="00192F8D" w:rsidRDefault="00192F8D" w:rsidP="00192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kilogram</w:t>
            </w:r>
          </w:p>
        </w:tc>
        <w:tc>
          <w:tcPr>
            <w:tcW w:w="1276" w:type="dxa"/>
          </w:tcPr>
          <w:p w14:paraId="0EAE8485" w14:textId="77777777" w:rsidR="00192F8D" w:rsidRDefault="00192F8D" w:rsidP="00192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kg</w:t>
            </w:r>
          </w:p>
        </w:tc>
      </w:tr>
      <w:tr w:rsidR="00192F8D" w14:paraId="619DD501" w14:textId="77777777" w:rsidTr="00192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</w:tcPr>
          <w:p w14:paraId="296AF2A7" w14:textId="77777777" w:rsidR="00192F8D" w:rsidRDefault="00192F8D" w:rsidP="00192F8D">
            <w:r>
              <w:t>time</w:t>
            </w:r>
          </w:p>
        </w:tc>
        <w:tc>
          <w:tcPr>
            <w:tcW w:w="1511" w:type="dxa"/>
          </w:tcPr>
          <w:p w14:paraId="06EBAC51" w14:textId="77777777" w:rsidR="00192F8D" w:rsidRDefault="00192F8D" w:rsidP="00192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seconds</w:t>
            </w:r>
          </w:p>
        </w:tc>
        <w:tc>
          <w:tcPr>
            <w:tcW w:w="1276" w:type="dxa"/>
          </w:tcPr>
          <w:p w14:paraId="1A3E4305" w14:textId="77777777" w:rsidR="00192F8D" w:rsidRDefault="00192F8D" w:rsidP="00192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</w:p>
        </w:tc>
      </w:tr>
    </w:tbl>
    <w:p w14:paraId="0F691AB0" w14:textId="77777777" w:rsidR="00486FBB" w:rsidRDefault="00486FBB">
      <w:r>
        <w:t>1.</w:t>
      </w:r>
      <w:r>
        <w:tab/>
      </w:r>
    </w:p>
    <w:p w14:paraId="4E318FAE" w14:textId="77777777" w:rsidR="00486FBB" w:rsidRDefault="00486FBB"/>
    <w:p w14:paraId="5E61D376" w14:textId="77777777" w:rsidR="00486FBB" w:rsidRDefault="00486FBB"/>
    <w:p w14:paraId="69FA3A1E" w14:textId="77777777" w:rsidR="00486FBB" w:rsidRDefault="00486FBB"/>
    <w:p w14:paraId="3F949273" w14:textId="77777777" w:rsidR="00486FBB" w:rsidRDefault="00486FBB">
      <w:r>
        <w:t>2.</w:t>
      </w:r>
      <w:r>
        <w:tab/>
        <w:t>a. 1000 mg</w:t>
      </w:r>
    </w:p>
    <w:p w14:paraId="41C321CA" w14:textId="77777777" w:rsidR="00486FBB" w:rsidRDefault="00486FBB">
      <w:r>
        <w:tab/>
        <w:t>b. 1000 g</w:t>
      </w:r>
    </w:p>
    <w:p w14:paraId="75F41E51" w14:textId="77777777" w:rsidR="00486FBB" w:rsidRPr="00486FBB" w:rsidRDefault="00486FBB">
      <w:pPr>
        <w:rPr>
          <w:lang w:val="nl-NL"/>
        </w:rPr>
      </w:pPr>
      <w:r>
        <w:tab/>
      </w:r>
      <w:r w:rsidRPr="00486FBB">
        <w:rPr>
          <w:lang w:val="nl-NL"/>
        </w:rPr>
        <w:t>c. 1000 g 1000000 mg</w:t>
      </w:r>
    </w:p>
    <w:p w14:paraId="313C04C2" w14:textId="77777777" w:rsidR="00486FBB" w:rsidRPr="00486FBB" w:rsidRDefault="00486FBB">
      <w:pPr>
        <w:rPr>
          <w:lang w:val="nl-NL"/>
        </w:rPr>
      </w:pPr>
      <w:r w:rsidRPr="00486FBB">
        <w:rPr>
          <w:lang w:val="nl-NL"/>
        </w:rPr>
        <w:tab/>
        <w:t xml:space="preserve">d. 4000 m 4000000 mm </w:t>
      </w:r>
    </w:p>
    <w:p w14:paraId="668F5FB7" w14:textId="77777777" w:rsidR="00486FBB" w:rsidRPr="00486FBB" w:rsidRDefault="00486FBB">
      <w:pPr>
        <w:rPr>
          <w:lang w:val="nl-NL"/>
        </w:rPr>
      </w:pPr>
      <w:r w:rsidRPr="00486FBB">
        <w:rPr>
          <w:lang w:val="nl-NL"/>
        </w:rPr>
        <w:tab/>
        <w:t>e. 5000 m 500000 cm</w:t>
      </w:r>
    </w:p>
    <w:p w14:paraId="775BE71F" w14:textId="77777777" w:rsidR="00192F8D" w:rsidRDefault="00192F8D">
      <w:pPr>
        <w:rPr>
          <w:lang w:val="nl-NL"/>
        </w:rPr>
      </w:pPr>
    </w:p>
    <w:p w14:paraId="2557D622" w14:textId="7F017E6C" w:rsidR="00486FBB" w:rsidRDefault="00486FBB">
      <w:pPr>
        <w:rPr>
          <w:lang w:val="nl-NL"/>
        </w:rPr>
      </w:pPr>
      <w:r>
        <w:rPr>
          <w:lang w:val="nl-NL"/>
        </w:rPr>
        <w:t>3.</w:t>
      </w:r>
      <w:r>
        <w:rPr>
          <w:lang w:val="nl-NL"/>
        </w:rPr>
        <w:tab/>
        <w:t>a. 3 m</w:t>
      </w:r>
    </w:p>
    <w:p w14:paraId="35BEAA59" w14:textId="77777777" w:rsidR="00486FBB" w:rsidRDefault="00486FBB">
      <w:pPr>
        <w:rPr>
          <w:lang w:val="nl-NL"/>
        </w:rPr>
      </w:pPr>
      <w:r>
        <w:rPr>
          <w:lang w:val="nl-NL"/>
        </w:rPr>
        <w:tab/>
        <w:t>b. 0,5 kg</w:t>
      </w:r>
    </w:p>
    <w:p w14:paraId="6E99E38F" w14:textId="77777777" w:rsidR="00486FBB" w:rsidRDefault="00486FBB">
      <w:pPr>
        <w:rPr>
          <w:lang w:val="nl-NL"/>
        </w:rPr>
      </w:pPr>
      <w:r>
        <w:rPr>
          <w:lang w:val="nl-NL"/>
        </w:rPr>
        <w:tab/>
        <w:t>c. 1,5 km</w:t>
      </w:r>
    </w:p>
    <w:p w14:paraId="20BBCCE1" w14:textId="77777777" w:rsidR="00486FBB" w:rsidRDefault="00486FBB">
      <w:pPr>
        <w:rPr>
          <w:lang w:val="nl-NL"/>
        </w:rPr>
      </w:pPr>
      <w:r>
        <w:rPr>
          <w:lang w:val="nl-NL"/>
        </w:rPr>
        <w:tab/>
        <w:t>d. 0,25 ms</w:t>
      </w:r>
    </w:p>
    <w:p w14:paraId="5FAF84D1" w14:textId="77777777" w:rsidR="00486FBB" w:rsidRDefault="00486FBB">
      <w:pPr>
        <w:rPr>
          <w:lang w:val="nl-NL"/>
        </w:rPr>
      </w:pPr>
      <w:r>
        <w:rPr>
          <w:lang w:val="nl-NL"/>
        </w:rPr>
        <w:tab/>
        <w:t>e. 500 ms</w:t>
      </w:r>
    </w:p>
    <w:p w14:paraId="6B871ECA" w14:textId="77777777" w:rsidR="00486FBB" w:rsidRDefault="00486FBB">
      <w:pPr>
        <w:rPr>
          <w:lang w:val="nl-NL"/>
        </w:rPr>
      </w:pPr>
      <w:r>
        <w:rPr>
          <w:lang w:val="nl-NL"/>
        </w:rPr>
        <w:tab/>
        <w:t>f. 750 m</w:t>
      </w:r>
    </w:p>
    <w:p w14:paraId="39B5158F" w14:textId="77777777" w:rsidR="00486FBB" w:rsidRDefault="00486FBB">
      <w:pPr>
        <w:rPr>
          <w:lang w:val="nl-NL"/>
        </w:rPr>
      </w:pPr>
      <w:r>
        <w:rPr>
          <w:lang w:val="nl-NL"/>
        </w:rPr>
        <w:tab/>
        <w:t>g. 2500 g</w:t>
      </w:r>
    </w:p>
    <w:p w14:paraId="7308D142" w14:textId="77777777" w:rsidR="00B73836" w:rsidRDefault="00486FBB">
      <w:pPr>
        <w:rPr>
          <w:lang w:val="nl-NL"/>
        </w:rPr>
      </w:pPr>
      <w:r>
        <w:rPr>
          <w:lang w:val="nl-NL"/>
        </w:rPr>
        <w:tab/>
        <w:t xml:space="preserve">h. </w:t>
      </w:r>
      <w:r w:rsidR="00B73836">
        <w:rPr>
          <w:lang w:val="nl-NL"/>
        </w:rPr>
        <w:t>800 mm</w:t>
      </w:r>
    </w:p>
    <w:p w14:paraId="7942F0C4" w14:textId="77777777" w:rsidR="00192F8D" w:rsidRDefault="00192F8D">
      <w:pPr>
        <w:rPr>
          <w:lang w:val="nl-NL"/>
        </w:rPr>
      </w:pPr>
    </w:p>
    <w:tbl>
      <w:tblPr>
        <w:tblStyle w:val="Rastertabel4-Accent2"/>
        <w:tblpPr w:leftFromText="180" w:rightFromText="180" w:vertAnchor="text" w:horzAnchor="page" w:tblpX="2161" w:tblpY="159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276"/>
      </w:tblGrid>
      <w:tr w:rsidR="00192F8D" w14:paraId="1CF07492" w14:textId="77777777" w:rsidTr="00192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830D936" w14:textId="77777777" w:rsidR="00192F8D" w:rsidRDefault="00192F8D" w:rsidP="00192F8D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length</w:t>
            </w:r>
            <w:proofErr w:type="spellEnd"/>
          </w:p>
        </w:tc>
        <w:tc>
          <w:tcPr>
            <w:tcW w:w="1134" w:type="dxa"/>
          </w:tcPr>
          <w:p w14:paraId="6509DE5B" w14:textId="77777777" w:rsidR="00192F8D" w:rsidRDefault="00192F8D" w:rsidP="00192F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lang w:val="nl-NL"/>
              </w:rPr>
              <w:t>width</w:t>
            </w:r>
            <w:proofErr w:type="spellEnd"/>
          </w:p>
        </w:tc>
        <w:tc>
          <w:tcPr>
            <w:tcW w:w="1134" w:type="dxa"/>
          </w:tcPr>
          <w:p w14:paraId="46A43EEC" w14:textId="77777777" w:rsidR="00192F8D" w:rsidRDefault="00192F8D" w:rsidP="00192F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lang w:val="nl-NL"/>
              </w:rPr>
              <w:t>height</w:t>
            </w:r>
            <w:proofErr w:type="spellEnd"/>
          </w:p>
        </w:tc>
        <w:tc>
          <w:tcPr>
            <w:tcW w:w="1276" w:type="dxa"/>
          </w:tcPr>
          <w:p w14:paraId="260EB2DC" w14:textId="77777777" w:rsidR="00192F8D" w:rsidRDefault="00192F8D" w:rsidP="00192F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Volume</w:t>
            </w:r>
          </w:p>
        </w:tc>
      </w:tr>
      <w:tr w:rsidR="00192F8D" w14:paraId="3E12A584" w14:textId="77777777" w:rsidTr="00192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FB4C5ED" w14:textId="77777777" w:rsidR="00192F8D" w:rsidRPr="00192F8D" w:rsidRDefault="00192F8D" w:rsidP="00192F8D">
            <w:pPr>
              <w:rPr>
                <w:b w:val="0"/>
                <w:lang w:val="nl-NL"/>
              </w:rPr>
            </w:pPr>
            <w:r w:rsidRPr="00192F8D">
              <w:rPr>
                <w:b w:val="0"/>
                <w:lang w:val="nl-NL"/>
              </w:rPr>
              <w:t>2 cm</w:t>
            </w:r>
          </w:p>
        </w:tc>
        <w:tc>
          <w:tcPr>
            <w:tcW w:w="1134" w:type="dxa"/>
          </w:tcPr>
          <w:p w14:paraId="6519FA79" w14:textId="77777777" w:rsidR="00192F8D" w:rsidRDefault="00192F8D" w:rsidP="00192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 cm</w:t>
            </w:r>
          </w:p>
        </w:tc>
        <w:tc>
          <w:tcPr>
            <w:tcW w:w="1134" w:type="dxa"/>
          </w:tcPr>
          <w:p w14:paraId="30AAEAF2" w14:textId="77777777" w:rsidR="00192F8D" w:rsidRDefault="00192F8D" w:rsidP="00192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 cm</w:t>
            </w:r>
          </w:p>
        </w:tc>
        <w:tc>
          <w:tcPr>
            <w:tcW w:w="1276" w:type="dxa"/>
          </w:tcPr>
          <w:p w14:paraId="28040A7A" w14:textId="77777777" w:rsidR="00192F8D" w:rsidRPr="00192F8D" w:rsidRDefault="00192F8D" w:rsidP="00192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  <w:lang w:val="nl-NL"/>
              </w:rPr>
            </w:pPr>
            <w:r>
              <w:rPr>
                <w:lang w:val="nl-NL"/>
              </w:rPr>
              <w:t>24 cm</w:t>
            </w:r>
            <w:r>
              <w:rPr>
                <w:vertAlign w:val="superscript"/>
                <w:lang w:val="nl-NL"/>
              </w:rPr>
              <w:t>3</w:t>
            </w:r>
          </w:p>
        </w:tc>
      </w:tr>
      <w:tr w:rsidR="00192F8D" w14:paraId="2E46C63B" w14:textId="77777777" w:rsidTr="00192F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C647F75" w14:textId="77777777" w:rsidR="00192F8D" w:rsidRPr="00192F8D" w:rsidRDefault="00192F8D" w:rsidP="00192F8D">
            <w:pPr>
              <w:rPr>
                <w:b w:val="0"/>
                <w:lang w:val="nl-NL"/>
              </w:rPr>
            </w:pPr>
            <w:r w:rsidRPr="00192F8D">
              <w:rPr>
                <w:b w:val="0"/>
                <w:lang w:val="nl-NL"/>
              </w:rPr>
              <w:t>5 cm</w:t>
            </w:r>
          </w:p>
        </w:tc>
        <w:tc>
          <w:tcPr>
            <w:tcW w:w="1134" w:type="dxa"/>
          </w:tcPr>
          <w:p w14:paraId="667AA8C8" w14:textId="77777777" w:rsidR="00192F8D" w:rsidRDefault="00192F8D" w:rsidP="00192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 cm</w:t>
            </w:r>
          </w:p>
        </w:tc>
        <w:tc>
          <w:tcPr>
            <w:tcW w:w="1134" w:type="dxa"/>
          </w:tcPr>
          <w:p w14:paraId="0AA9F579" w14:textId="77777777" w:rsidR="00192F8D" w:rsidRDefault="00192F8D" w:rsidP="00192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 cm</w:t>
            </w:r>
          </w:p>
        </w:tc>
        <w:tc>
          <w:tcPr>
            <w:tcW w:w="1276" w:type="dxa"/>
          </w:tcPr>
          <w:p w14:paraId="353ADD41" w14:textId="77777777" w:rsidR="00192F8D" w:rsidRPr="00192F8D" w:rsidRDefault="00192F8D" w:rsidP="00192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100 cm</w:t>
            </w:r>
            <w:r>
              <w:rPr>
                <w:vertAlign w:val="superscript"/>
                <w:lang w:val="nl-NL"/>
              </w:rPr>
              <w:t>3</w:t>
            </w:r>
          </w:p>
        </w:tc>
      </w:tr>
      <w:tr w:rsidR="00192F8D" w14:paraId="3720C0E7" w14:textId="77777777" w:rsidTr="00192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C2F8113" w14:textId="77777777" w:rsidR="00192F8D" w:rsidRPr="00192F8D" w:rsidRDefault="00192F8D" w:rsidP="00192F8D">
            <w:pPr>
              <w:rPr>
                <w:b w:val="0"/>
                <w:lang w:val="nl-NL"/>
              </w:rPr>
            </w:pPr>
            <w:r w:rsidRPr="00192F8D">
              <w:rPr>
                <w:b w:val="0"/>
                <w:lang w:val="nl-NL"/>
              </w:rPr>
              <w:t>6 cm</w:t>
            </w:r>
          </w:p>
        </w:tc>
        <w:tc>
          <w:tcPr>
            <w:tcW w:w="1134" w:type="dxa"/>
          </w:tcPr>
          <w:p w14:paraId="7577A638" w14:textId="77777777" w:rsidR="00192F8D" w:rsidRDefault="00192F8D" w:rsidP="00192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10 cm</w:t>
            </w:r>
          </w:p>
        </w:tc>
        <w:tc>
          <w:tcPr>
            <w:tcW w:w="1134" w:type="dxa"/>
          </w:tcPr>
          <w:p w14:paraId="0A3096FA" w14:textId="77777777" w:rsidR="00192F8D" w:rsidRDefault="00192F8D" w:rsidP="00192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 cm</w:t>
            </w:r>
          </w:p>
        </w:tc>
        <w:tc>
          <w:tcPr>
            <w:tcW w:w="1276" w:type="dxa"/>
          </w:tcPr>
          <w:p w14:paraId="051CA634" w14:textId="77777777" w:rsidR="00192F8D" w:rsidRPr="00192F8D" w:rsidRDefault="00192F8D" w:rsidP="00192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300 cm</w:t>
            </w:r>
            <w:r>
              <w:rPr>
                <w:vertAlign w:val="superscript"/>
                <w:lang w:val="nl-NL"/>
              </w:rPr>
              <w:t>3</w:t>
            </w:r>
          </w:p>
        </w:tc>
      </w:tr>
      <w:tr w:rsidR="00192F8D" w14:paraId="7D943357" w14:textId="77777777" w:rsidTr="00192F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E95379B" w14:textId="77777777" w:rsidR="00192F8D" w:rsidRPr="00192F8D" w:rsidRDefault="00192F8D" w:rsidP="00192F8D">
            <w:pPr>
              <w:rPr>
                <w:b w:val="0"/>
                <w:lang w:val="nl-NL"/>
              </w:rPr>
            </w:pPr>
            <w:r w:rsidRPr="00192F8D">
              <w:rPr>
                <w:b w:val="0"/>
                <w:lang w:val="nl-NL"/>
              </w:rPr>
              <w:t>0,5 cm</w:t>
            </w:r>
          </w:p>
        </w:tc>
        <w:tc>
          <w:tcPr>
            <w:tcW w:w="1134" w:type="dxa"/>
          </w:tcPr>
          <w:p w14:paraId="3D831F68" w14:textId="77777777" w:rsidR="00192F8D" w:rsidRDefault="00192F8D" w:rsidP="00192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10 cm</w:t>
            </w:r>
          </w:p>
        </w:tc>
        <w:tc>
          <w:tcPr>
            <w:tcW w:w="1134" w:type="dxa"/>
          </w:tcPr>
          <w:p w14:paraId="6A58BA69" w14:textId="77777777" w:rsidR="00192F8D" w:rsidRDefault="00192F8D" w:rsidP="00192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10 cm</w:t>
            </w:r>
          </w:p>
        </w:tc>
        <w:tc>
          <w:tcPr>
            <w:tcW w:w="1276" w:type="dxa"/>
          </w:tcPr>
          <w:p w14:paraId="68F441FB" w14:textId="77777777" w:rsidR="00192F8D" w:rsidRPr="00192F8D" w:rsidRDefault="00192F8D" w:rsidP="00192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  <w:lang w:val="nl-NL"/>
              </w:rPr>
            </w:pPr>
            <w:r>
              <w:rPr>
                <w:lang w:val="nl-NL"/>
              </w:rPr>
              <w:t>50 cm</w:t>
            </w:r>
            <w:r>
              <w:rPr>
                <w:vertAlign w:val="superscript"/>
                <w:lang w:val="nl-NL"/>
              </w:rPr>
              <w:t>3</w:t>
            </w:r>
          </w:p>
        </w:tc>
      </w:tr>
    </w:tbl>
    <w:p w14:paraId="5DD6F0E0" w14:textId="77777777" w:rsidR="00192F8D" w:rsidRPr="00486FBB" w:rsidRDefault="00192F8D">
      <w:pPr>
        <w:rPr>
          <w:lang w:val="nl-NL"/>
        </w:rPr>
      </w:pPr>
      <w:r>
        <w:rPr>
          <w:lang w:val="nl-NL"/>
        </w:rPr>
        <w:t>4.</w:t>
      </w:r>
      <w:r w:rsidR="00486FBB">
        <w:rPr>
          <w:lang w:val="nl-NL"/>
        </w:rPr>
        <w:t xml:space="preserve"> </w:t>
      </w:r>
      <w:r>
        <w:rPr>
          <w:lang w:val="nl-NL"/>
        </w:rPr>
        <w:t xml:space="preserve">         </w:t>
      </w:r>
      <w:r>
        <w:rPr>
          <w:lang w:val="nl-NL"/>
        </w:rPr>
        <w:tab/>
      </w:r>
    </w:p>
    <w:p w14:paraId="3450C7AA" w14:textId="398285CB" w:rsidR="00486FBB" w:rsidRDefault="00486FBB">
      <w:pPr>
        <w:rPr>
          <w:lang w:val="nl-NL"/>
        </w:rPr>
      </w:pPr>
    </w:p>
    <w:p w14:paraId="5F5399E1" w14:textId="2543447A" w:rsidR="00192F8D" w:rsidRDefault="00192F8D">
      <w:pPr>
        <w:rPr>
          <w:lang w:val="nl-NL"/>
        </w:rPr>
      </w:pPr>
    </w:p>
    <w:p w14:paraId="20A6B9D7" w14:textId="37342574" w:rsidR="00192F8D" w:rsidRDefault="00192F8D">
      <w:pPr>
        <w:rPr>
          <w:lang w:val="nl-NL"/>
        </w:rPr>
      </w:pPr>
    </w:p>
    <w:p w14:paraId="668D9D64" w14:textId="61DC05C1" w:rsidR="00192F8D" w:rsidRDefault="00192F8D">
      <w:pPr>
        <w:rPr>
          <w:lang w:val="nl-NL"/>
        </w:rPr>
      </w:pPr>
    </w:p>
    <w:p w14:paraId="50D5A3B0" w14:textId="0F21BEF9" w:rsidR="00192F8D" w:rsidRPr="009C3B1B" w:rsidRDefault="00733040">
      <w:r w:rsidRPr="009C3B1B">
        <w:t>5.</w:t>
      </w:r>
      <w:r w:rsidR="009C3B1B" w:rsidRPr="009C3B1B">
        <w:tab/>
        <w:t>a. 2 km = 2000 m so 2500 m is larger</w:t>
      </w:r>
    </w:p>
    <w:p w14:paraId="1CA800F2" w14:textId="739981D9" w:rsidR="009C3B1B" w:rsidRDefault="009C3B1B">
      <w:r>
        <w:tab/>
        <w:t>b. 2 m = 2000 mm so this is the larger one</w:t>
      </w:r>
    </w:p>
    <w:p w14:paraId="63176242" w14:textId="402447CE" w:rsidR="009C3B1B" w:rsidRDefault="009C3B1B">
      <w:r>
        <w:tab/>
        <w:t xml:space="preserve">c. 2 </w:t>
      </w:r>
      <w:proofErr w:type="spellStart"/>
      <w:r>
        <w:t>tonnes</w:t>
      </w:r>
      <w:proofErr w:type="spellEnd"/>
      <w:r>
        <w:t xml:space="preserve"> = 2000 kg so 3000 kg is larger</w:t>
      </w:r>
    </w:p>
    <w:p w14:paraId="4AE3925C" w14:textId="39E1D579" w:rsidR="009C3B1B" w:rsidRDefault="009C3B1B">
      <w:r>
        <w:tab/>
        <w:t>d. 2 L = 2 dm</w:t>
      </w:r>
      <w:r>
        <w:rPr>
          <w:vertAlign w:val="superscript"/>
        </w:rPr>
        <w:t>3</w:t>
      </w:r>
      <w:r>
        <w:t xml:space="preserve"> = 2000 cm</w:t>
      </w:r>
      <w:r>
        <w:rPr>
          <w:vertAlign w:val="superscript"/>
        </w:rPr>
        <w:t>3</w:t>
      </w:r>
      <w:r>
        <w:t xml:space="preserve"> so this the larger one</w:t>
      </w:r>
    </w:p>
    <w:p w14:paraId="27C7512F" w14:textId="401E7AF9" w:rsidR="00467948" w:rsidRDefault="00467948">
      <w:r>
        <w:lastRenderedPageBreak/>
        <w:t xml:space="preserve">6. </w:t>
      </w:r>
      <w:r>
        <w:tab/>
        <w:t>a. INCORRECT 1 mg = 0,001 g</w:t>
      </w:r>
    </w:p>
    <w:p w14:paraId="4FB7254A" w14:textId="4CCD057F" w:rsidR="00467948" w:rsidRDefault="00467948">
      <w:r>
        <w:tab/>
        <w:t>b. CORRECT 1000 mg = 1 g</w:t>
      </w:r>
    </w:p>
    <w:p w14:paraId="7058BCA4" w14:textId="19E9613F" w:rsidR="00467948" w:rsidRDefault="00467948">
      <w:r>
        <w:tab/>
        <w:t>c. INCORRECT 1000000 mg = 1000 g</w:t>
      </w:r>
    </w:p>
    <w:p w14:paraId="5C421859" w14:textId="0A9AA221" w:rsidR="00467948" w:rsidRDefault="00467948">
      <w:r>
        <w:tab/>
        <w:t>d. CORRECT 1000000 mg = 1000 g = 1 kg</w:t>
      </w:r>
    </w:p>
    <w:p w14:paraId="694A8741" w14:textId="6B33BC73" w:rsidR="00CD6189" w:rsidRDefault="00CD6189"/>
    <w:p w14:paraId="3AD180F0" w14:textId="73DB937E" w:rsidR="00CD6189" w:rsidRPr="00C33CC1" w:rsidRDefault="00CD6189">
      <w:pPr>
        <w:rPr>
          <w:lang w:val="nl-NL"/>
        </w:rPr>
      </w:pPr>
      <w:r w:rsidRPr="00C33CC1">
        <w:rPr>
          <w:lang w:val="nl-NL"/>
        </w:rPr>
        <w:t>7.</w:t>
      </w:r>
      <w:r w:rsidRPr="00C33CC1">
        <w:rPr>
          <w:lang w:val="nl-NL"/>
        </w:rPr>
        <w:tab/>
        <w:t>a. kg</w:t>
      </w:r>
    </w:p>
    <w:p w14:paraId="49B62F6D" w14:textId="508DEB27" w:rsidR="00CD6189" w:rsidRPr="00C33CC1" w:rsidRDefault="00CD6189">
      <w:pPr>
        <w:rPr>
          <w:lang w:val="nl-NL"/>
        </w:rPr>
      </w:pPr>
      <w:r w:rsidRPr="00C33CC1">
        <w:rPr>
          <w:lang w:val="nl-NL"/>
        </w:rPr>
        <w:tab/>
        <w:t>b. m, km</w:t>
      </w:r>
    </w:p>
    <w:p w14:paraId="6F8319C5" w14:textId="30317F78" w:rsidR="00CD6189" w:rsidRPr="00C33CC1" w:rsidRDefault="00CD6189">
      <w:pPr>
        <w:rPr>
          <w:lang w:val="nl-NL"/>
        </w:rPr>
      </w:pPr>
      <w:r w:rsidRPr="00C33CC1">
        <w:rPr>
          <w:lang w:val="nl-NL"/>
        </w:rPr>
        <w:tab/>
        <w:t>c. m</w:t>
      </w:r>
      <w:r w:rsidRPr="00C33CC1">
        <w:rPr>
          <w:vertAlign w:val="superscript"/>
          <w:lang w:val="nl-NL"/>
        </w:rPr>
        <w:t>3</w:t>
      </w:r>
      <w:r w:rsidRPr="00C33CC1">
        <w:rPr>
          <w:lang w:val="nl-NL"/>
        </w:rPr>
        <w:t>, cm</w:t>
      </w:r>
      <w:r w:rsidRPr="00C33CC1">
        <w:rPr>
          <w:vertAlign w:val="superscript"/>
          <w:lang w:val="nl-NL"/>
        </w:rPr>
        <w:t>3</w:t>
      </w:r>
      <w:r w:rsidRPr="00C33CC1">
        <w:rPr>
          <w:lang w:val="nl-NL"/>
        </w:rPr>
        <w:t xml:space="preserve">, </w:t>
      </w:r>
      <w:proofErr w:type="spellStart"/>
      <w:r w:rsidRPr="00C33CC1">
        <w:rPr>
          <w:lang w:val="nl-NL"/>
        </w:rPr>
        <w:t>mL</w:t>
      </w:r>
      <w:proofErr w:type="spellEnd"/>
    </w:p>
    <w:p w14:paraId="75F3FCE3" w14:textId="1FE712D0" w:rsidR="00CD6189" w:rsidRDefault="00CD6189">
      <w:r w:rsidRPr="00C33CC1">
        <w:rPr>
          <w:lang w:val="nl-NL"/>
        </w:rPr>
        <w:tab/>
      </w:r>
      <w:r>
        <w:t xml:space="preserve">d. </w:t>
      </w:r>
      <w:proofErr w:type="spellStart"/>
      <w:r>
        <w:t>ms</w:t>
      </w:r>
      <w:proofErr w:type="spellEnd"/>
      <w:r>
        <w:t>, s</w:t>
      </w:r>
    </w:p>
    <w:p w14:paraId="004064BB" w14:textId="77777777" w:rsidR="00CD6189" w:rsidRDefault="00CD6189">
      <w:r>
        <w:tab/>
        <w:t>e. g/cm</w:t>
      </w:r>
      <w:r>
        <w:rPr>
          <w:vertAlign w:val="superscript"/>
        </w:rPr>
        <w:t>3</w:t>
      </w:r>
      <w:r>
        <w:t>, kg/m</w:t>
      </w:r>
      <w:r>
        <w:rPr>
          <w:vertAlign w:val="superscript"/>
        </w:rPr>
        <w:t>3</w:t>
      </w:r>
    </w:p>
    <w:p w14:paraId="75808DF7" w14:textId="77777777" w:rsidR="00C33CC1" w:rsidRDefault="00C33CC1"/>
    <w:p w14:paraId="5E48503A" w14:textId="77777777" w:rsidR="00C33CC1" w:rsidRDefault="00C33CC1" w:rsidP="00C33CC1">
      <w:pPr>
        <w:ind w:left="720" w:hanging="720"/>
      </w:pPr>
      <w:r>
        <w:t>8.</w:t>
      </w:r>
      <w:r>
        <w:tab/>
        <w:t>For each block you have to calculate the density. To do this, you need mass (given) and volume (must be calculated, using length, breadth and height).</w:t>
      </w:r>
    </w:p>
    <w:tbl>
      <w:tblPr>
        <w:tblStyle w:val="Rastertabel4-Accent5"/>
        <w:tblpPr w:leftFromText="180" w:rightFromText="180" w:vertAnchor="text" w:horzAnchor="margin" w:tblpXSpec="center" w:tblpY="387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</w:tblGrid>
      <w:tr w:rsidR="00C33CC1" w14:paraId="0FDCE3EB" w14:textId="77777777" w:rsidTr="00C33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9A69220" w14:textId="77777777" w:rsidR="00C33CC1" w:rsidRDefault="00C33CC1" w:rsidP="00C33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Grocery list</w:t>
            </w:r>
          </w:p>
        </w:tc>
        <w:tc>
          <w:tcPr>
            <w:tcW w:w="1701" w:type="dxa"/>
          </w:tcPr>
          <w:p w14:paraId="0640C6C5" w14:textId="77777777" w:rsidR="00C33CC1" w:rsidRDefault="00C33CC1" w:rsidP="00C33C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1843" w:type="dxa"/>
          </w:tcPr>
          <w:p w14:paraId="7E1631D4" w14:textId="77777777" w:rsidR="00C33CC1" w:rsidRDefault="00C33CC1" w:rsidP="00C33C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</w:t>
            </w:r>
          </w:p>
        </w:tc>
        <w:tc>
          <w:tcPr>
            <w:tcW w:w="1843" w:type="dxa"/>
          </w:tcPr>
          <w:p w14:paraId="3482900C" w14:textId="77777777" w:rsidR="00C33CC1" w:rsidRDefault="00C33CC1" w:rsidP="00C33C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+ Unit</w:t>
            </w:r>
          </w:p>
        </w:tc>
      </w:tr>
      <w:tr w:rsidR="00C33CC1" w:rsidRPr="008D3156" w14:paraId="516172B6" w14:textId="77777777" w:rsidTr="00C33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82073C2" w14:textId="77777777" w:rsidR="00C33CC1" w:rsidRDefault="00C33CC1" w:rsidP="00C33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= 480 g</w:t>
            </w:r>
          </w:p>
          <w:p w14:paraId="00059499" w14:textId="77777777" w:rsidR="00C33CC1" w:rsidRPr="00BD2994" w:rsidRDefault="00C33CC1" w:rsidP="00C33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80 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14:paraId="7122711E" w14:textId="77777777" w:rsidR="00C33CC1" w:rsidRDefault="00C33CC1" w:rsidP="00C33CC1">
            <w:pPr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ρ </m:t>
              </m:r>
            </m:oMath>
            <w:r>
              <w:rPr>
                <w:sz w:val="24"/>
                <w:szCs w:val="24"/>
              </w:rPr>
              <w:t>= ?</w:t>
            </w:r>
          </w:p>
          <w:p w14:paraId="515A8D4D" w14:textId="77777777" w:rsidR="00C33CC1" w:rsidRPr="00C90DE6" w:rsidRDefault="00C33CC1" w:rsidP="00C33C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EB9EEA" w14:textId="77777777" w:rsidR="00C33CC1" w:rsidRPr="008D3156" w:rsidRDefault="00C33CC1" w:rsidP="00C3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7F3C259C" w14:textId="77777777" w:rsidR="00C33CC1" w:rsidRPr="008D3156" w:rsidRDefault="00C33CC1" w:rsidP="00C3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7BD120" w14:textId="77777777" w:rsidR="00C33CC1" w:rsidRPr="008D3156" w:rsidRDefault="00C33CC1" w:rsidP="00C3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480 g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80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843" w:type="dxa"/>
          </w:tcPr>
          <w:p w14:paraId="4612916A" w14:textId="77777777" w:rsidR="00C33CC1" w:rsidRPr="008D3156" w:rsidRDefault="00C33CC1" w:rsidP="00C3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ρ</m:t>
              </m:r>
            </m:oMath>
            <w:r>
              <w:rPr>
                <w:sz w:val="24"/>
                <w:szCs w:val="24"/>
              </w:rPr>
              <w:t xml:space="preserve">  = 6,0 g/cm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14:paraId="2575A1E4" w14:textId="37DE4459" w:rsidR="00CD6189" w:rsidRDefault="00C33CC1" w:rsidP="00C33CC1">
      <w:pPr>
        <w:ind w:left="720" w:hanging="720"/>
        <w:rPr>
          <w:u w:val="single"/>
        </w:rPr>
      </w:pPr>
      <w:r>
        <w:tab/>
      </w:r>
      <w:r w:rsidRPr="00C33CC1">
        <w:rPr>
          <w:u w:val="single"/>
        </w:rPr>
        <w:t xml:space="preserve">Block A </w:t>
      </w:r>
      <w:r w:rsidR="00CD6189" w:rsidRPr="00C33CC1">
        <w:rPr>
          <w:u w:val="single"/>
        </w:rPr>
        <w:t xml:space="preserve"> </w:t>
      </w:r>
    </w:p>
    <w:p w14:paraId="07022F07" w14:textId="77777777" w:rsidR="00C33CC1" w:rsidRPr="00C33CC1" w:rsidRDefault="00C33CC1" w:rsidP="00C33CC1">
      <w:pPr>
        <w:ind w:left="720" w:hanging="720"/>
      </w:pPr>
      <w:r>
        <w:tab/>
      </w:r>
    </w:p>
    <w:p w14:paraId="64F0D3E9" w14:textId="1B28CB0B" w:rsidR="00C33CC1" w:rsidRPr="00C33CC1" w:rsidRDefault="00C33CC1" w:rsidP="00C33CC1">
      <w:pPr>
        <w:ind w:left="720" w:hanging="720"/>
      </w:pPr>
    </w:p>
    <w:p w14:paraId="4D5BAB24" w14:textId="50C15527" w:rsidR="00467948" w:rsidRDefault="00467948"/>
    <w:p w14:paraId="23EC982E" w14:textId="61356E3E" w:rsidR="00467948" w:rsidRDefault="00467948"/>
    <w:p w14:paraId="59D32467" w14:textId="197E5221" w:rsidR="00C33CC1" w:rsidRDefault="00C33CC1">
      <w:r>
        <w:tab/>
      </w:r>
      <w:r>
        <w:rPr>
          <w:u w:val="single"/>
        </w:rPr>
        <w:t>Block B</w:t>
      </w:r>
    </w:p>
    <w:tbl>
      <w:tblPr>
        <w:tblStyle w:val="Rastertabel4-Accent5"/>
        <w:tblpPr w:leftFromText="180" w:rightFromText="180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</w:tblGrid>
      <w:tr w:rsidR="009F2CDB" w14:paraId="38E4D2B6" w14:textId="77777777" w:rsidTr="009F2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D5F8EB0" w14:textId="77777777" w:rsidR="009F2CDB" w:rsidRDefault="009F2CDB" w:rsidP="009F2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Grocery list</w:t>
            </w:r>
          </w:p>
        </w:tc>
        <w:tc>
          <w:tcPr>
            <w:tcW w:w="1701" w:type="dxa"/>
          </w:tcPr>
          <w:p w14:paraId="15F1BE19" w14:textId="77777777" w:rsidR="009F2CDB" w:rsidRDefault="009F2CDB" w:rsidP="009F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1843" w:type="dxa"/>
          </w:tcPr>
          <w:p w14:paraId="7616757C" w14:textId="77777777" w:rsidR="009F2CDB" w:rsidRDefault="009F2CDB" w:rsidP="009F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</w:t>
            </w:r>
          </w:p>
        </w:tc>
        <w:tc>
          <w:tcPr>
            <w:tcW w:w="1843" w:type="dxa"/>
          </w:tcPr>
          <w:p w14:paraId="56A5FCEC" w14:textId="77777777" w:rsidR="009F2CDB" w:rsidRDefault="009F2CDB" w:rsidP="009F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+ Unit</w:t>
            </w:r>
          </w:p>
        </w:tc>
      </w:tr>
      <w:tr w:rsidR="009F2CDB" w:rsidRPr="008D3156" w14:paraId="65F7333A" w14:textId="77777777" w:rsidTr="009F2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D7455F3" w14:textId="3188EEA7" w:rsidR="009F2CDB" w:rsidRDefault="009F2CDB" w:rsidP="009F2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= 360</w:t>
            </w:r>
            <w:r>
              <w:rPr>
                <w:sz w:val="24"/>
                <w:szCs w:val="24"/>
              </w:rPr>
              <w:t xml:space="preserve"> g</w:t>
            </w:r>
          </w:p>
          <w:p w14:paraId="33123035" w14:textId="06E04C40" w:rsidR="009F2CDB" w:rsidRPr="00BD2994" w:rsidRDefault="009F2CDB" w:rsidP="009F2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120</w:t>
            </w:r>
            <w:r>
              <w:rPr>
                <w:sz w:val="24"/>
                <w:szCs w:val="24"/>
              </w:rPr>
              <w:t xml:space="preserve"> 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14:paraId="5BD02E6E" w14:textId="77777777" w:rsidR="009F2CDB" w:rsidRDefault="009F2CDB" w:rsidP="009F2CDB">
            <w:pPr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ρ </m:t>
              </m:r>
            </m:oMath>
            <w:r>
              <w:rPr>
                <w:sz w:val="24"/>
                <w:szCs w:val="24"/>
              </w:rPr>
              <w:t>= ?</w:t>
            </w:r>
          </w:p>
          <w:p w14:paraId="5C920F3F" w14:textId="77777777" w:rsidR="009F2CDB" w:rsidRPr="00C90DE6" w:rsidRDefault="009F2CDB" w:rsidP="009F2C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5FC331" w14:textId="77777777" w:rsidR="009F2CDB" w:rsidRPr="008D3156" w:rsidRDefault="009F2CDB" w:rsidP="009F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76D030CC" w14:textId="77777777" w:rsidR="009F2CDB" w:rsidRPr="008D3156" w:rsidRDefault="009F2CDB" w:rsidP="009F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BED07EF" w14:textId="6487A5FD" w:rsidR="009F2CDB" w:rsidRPr="008D3156" w:rsidRDefault="009F2CDB" w:rsidP="009F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360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g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120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843" w:type="dxa"/>
          </w:tcPr>
          <w:p w14:paraId="3F561F2F" w14:textId="370E75C5" w:rsidR="009F2CDB" w:rsidRPr="008D3156" w:rsidRDefault="009F2CDB" w:rsidP="009F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ρ</m:t>
              </m:r>
            </m:oMath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= 3,0</w:t>
            </w:r>
            <w:r>
              <w:rPr>
                <w:sz w:val="24"/>
                <w:szCs w:val="24"/>
              </w:rPr>
              <w:t xml:space="preserve"> g/cm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14:paraId="5F43AEB6" w14:textId="77777777" w:rsidR="00C33CC1" w:rsidRPr="00C33CC1" w:rsidRDefault="00C33CC1">
      <w:r>
        <w:tab/>
      </w:r>
    </w:p>
    <w:p w14:paraId="1E217490" w14:textId="57751A26" w:rsidR="00C33CC1" w:rsidRDefault="00C33CC1"/>
    <w:p w14:paraId="42791B17" w14:textId="3B1121CA" w:rsidR="009F2CDB" w:rsidRDefault="009F2CDB"/>
    <w:p w14:paraId="1B4A1375" w14:textId="03D93784" w:rsidR="009F2CDB" w:rsidRDefault="009F2CDB"/>
    <w:p w14:paraId="3F33656C" w14:textId="4ACF33A6" w:rsidR="009F2CDB" w:rsidRDefault="009F2CDB">
      <w:r>
        <w:tab/>
      </w:r>
      <w:r>
        <w:rPr>
          <w:u w:val="single"/>
        </w:rPr>
        <w:t>Block C</w:t>
      </w:r>
    </w:p>
    <w:tbl>
      <w:tblPr>
        <w:tblStyle w:val="Rastertabel4-Accent5"/>
        <w:tblpPr w:leftFromText="180" w:rightFromText="180" w:vertAnchor="text" w:horzAnchor="margin" w:tblpXSpec="center" w:tblpY="-51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</w:tblGrid>
      <w:tr w:rsidR="009F2CDB" w14:paraId="0A201167" w14:textId="77777777" w:rsidTr="009F2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1DF9984" w14:textId="77777777" w:rsidR="009F2CDB" w:rsidRDefault="009F2CDB" w:rsidP="009F2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Grocery list</w:t>
            </w:r>
          </w:p>
        </w:tc>
        <w:tc>
          <w:tcPr>
            <w:tcW w:w="1701" w:type="dxa"/>
          </w:tcPr>
          <w:p w14:paraId="5A1152D0" w14:textId="77777777" w:rsidR="009F2CDB" w:rsidRDefault="009F2CDB" w:rsidP="009F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1843" w:type="dxa"/>
          </w:tcPr>
          <w:p w14:paraId="65A2EB0C" w14:textId="77777777" w:rsidR="009F2CDB" w:rsidRDefault="009F2CDB" w:rsidP="009F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</w:t>
            </w:r>
          </w:p>
        </w:tc>
        <w:tc>
          <w:tcPr>
            <w:tcW w:w="1843" w:type="dxa"/>
          </w:tcPr>
          <w:p w14:paraId="3620245F" w14:textId="77777777" w:rsidR="009F2CDB" w:rsidRDefault="009F2CDB" w:rsidP="009F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+ Unit</w:t>
            </w:r>
          </w:p>
        </w:tc>
      </w:tr>
      <w:tr w:rsidR="009F2CDB" w:rsidRPr="008D3156" w14:paraId="02749297" w14:textId="77777777" w:rsidTr="009F2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B485B70" w14:textId="7D19E6B1" w:rsidR="009F2CDB" w:rsidRDefault="009F2CDB" w:rsidP="009F2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= 800</w:t>
            </w:r>
            <w:r>
              <w:rPr>
                <w:sz w:val="24"/>
                <w:szCs w:val="24"/>
              </w:rPr>
              <w:t xml:space="preserve"> g</w:t>
            </w:r>
          </w:p>
          <w:p w14:paraId="71E881F2" w14:textId="25657B11" w:rsidR="009F2CDB" w:rsidRPr="00BD2994" w:rsidRDefault="009F2CDB" w:rsidP="009F2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100</w:t>
            </w:r>
            <w:r>
              <w:rPr>
                <w:sz w:val="24"/>
                <w:szCs w:val="24"/>
              </w:rPr>
              <w:t xml:space="preserve"> 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14:paraId="7FCE0BD5" w14:textId="77777777" w:rsidR="009F2CDB" w:rsidRDefault="009F2CDB" w:rsidP="009F2CDB">
            <w:pPr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ρ </m:t>
              </m:r>
            </m:oMath>
            <w:r>
              <w:rPr>
                <w:sz w:val="24"/>
                <w:szCs w:val="24"/>
              </w:rPr>
              <w:t>= ?</w:t>
            </w:r>
          </w:p>
          <w:p w14:paraId="1EA8F260" w14:textId="77777777" w:rsidR="009F2CDB" w:rsidRPr="00C90DE6" w:rsidRDefault="009F2CDB" w:rsidP="009F2C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2671A6D" w14:textId="77777777" w:rsidR="009F2CDB" w:rsidRPr="008D3156" w:rsidRDefault="009F2CDB" w:rsidP="009F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586DA15C" w14:textId="77777777" w:rsidR="009F2CDB" w:rsidRPr="008D3156" w:rsidRDefault="009F2CDB" w:rsidP="009F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0D4377E" w14:textId="4CE6CBA9" w:rsidR="009F2CDB" w:rsidRPr="008D3156" w:rsidRDefault="009F2CDB" w:rsidP="009F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800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g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843" w:type="dxa"/>
          </w:tcPr>
          <w:p w14:paraId="686193EB" w14:textId="05A8D54D" w:rsidR="009F2CDB" w:rsidRPr="008D3156" w:rsidRDefault="009F2CDB" w:rsidP="009F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ρ</m:t>
              </m:r>
            </m:oMath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g/cm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14:paraId="12A4E60B" w14:textId="77777777" w:rsidR="009F2CDB" w:rsidRPr="009F2CDB" w:rsidRDefault="009F2CDB">
      <w:r>
        <w:tab/>
      </w:r>
    </w:p>
    <w:p w14:paraId="09FD341C" w14:textId="06840AF4" w:rsidR="009F2CDB" w:rsidRPr="009F2CDB" w:rsidRDefault="009F2CDB"/>
    <w:p w14:paraId="2D4DDA10" w14:textId="1EB35DB9" w:rsidR="009F2CDB" w:rsidRDefault="009F2CDB"/>
    <w:p w14:paraId="621F47BD" w14:textId="61DA5355" w:rsidR="009F2CDB" w:rsidRDefault="009F2CDB"/>
    <w:p w14:paraId="0FBBDEB1" w14:textId="355AD49D" w:rsidR="009F2CDB" w:rsidRDefault="009F2CDB"/>
    <w:p w14:paraId="789B5A3B" w14:textId="7AE18968" w:rsidR="009F2CDB" w:rsidRDefault="009F2CDB"/>
    <w:p w14:paraId="39616447" w14:textId="77777777" w:rsidR="009F2CDB" w:rsidRDefault="009F2CDB"/>
    <w:tbl>
      <w:tblPr>
        <w:tblStyle w:val="Rastertabel4-Accent5"/>
        <w:tblpPr w:leftFromText="180" w:rightFromText="180" w:vertAnchor="text" w:horzAnchor="margin" w:tblpXSpec="center" w:tblpY="384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</w:tblGrid>
      <w:tr w:rsidR="009F2CDB" w14:paraId="6074ED3A" w14:textId="77777777" w:rsidTr="009F2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5B877D5" w14:textId="77777777" w:rsidR="009F2CDB" w:rsidRDefault="009F2CDB" w:rsidP="009F2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Grocery list</w:t>
            </w:r>
          </w:p>
        </w:tc>
        <w:tc>
          <w:tcPr>
            <w:tcW w:w="1701" w:type="dxa"/>
          </w:tcPr>
          <w:p w14:paraId="30D9E8C4" w14:textId="77777777" w:rsidR="009F2CDB" w:rsidRDefault="009F2CDB" w:rsidP="009F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1843" w:type="dxa"/>
          </w:tcPr>
          <w:p w14:paraId="32C37E7F" w14:textId="77777777" w:rsidR="009F2CDB" w:rsidRDefault="009F2CDB" w:rsidP="009F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</w:t>
            </w:r>
          </w:p>
        </w:tc>
        <w:tc>
          <w:tcPr>
            <w:tcW w:w="1843" w:type="dxa"/>
          </w:tcPr>
          <w:p w14:paraId="10D89911" w14:textId="77777777" w:rsidR="009F2CDB" w:rsidRDefault="009F2CDB" w:rsidP="009F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+ Unit</w:t>
            </w:r>
          </w:p>
        </w:tc>
      </w:tr>
      <w:tr w:rsidR="009F2CDB" w:rsidRPr="008D3156" w14:paraId="59B27862" w14:textId="77777777" w:rsidTr="009F2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0BDB1ED" w14:textId="2CCD596D" w:rsidR="009F2CDB" w:rsidRDefault="009F2CDB" w:rsidP="009F2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= 600</w:t>
            </w:r>
            <w:r>
              <w:rPr>
                <w:sz w:val="24"/>
                <w:szCs w:val="24"/>
              </w:rPr>
              <w:t xml:space="preserve"> g</w:t>
            </w:r>
          </w:p>
          <w:p w14:paraId="085F7B23" w14:textId="35EEA12A" w:rsidR="009F2CDB" w:rsidRPr="00BD2994" w:rsidRDefault="009F2CDB" w:rsidP="009F2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60</w:t>
            </w:r>
            <w:r>
              <w:rPr>
                <w:sz w:val="24"/>
                <w:szCs w:val="24"/>
              </w:rPr>
              <w:t xml:space="preserve"> 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14:paraId="52039D5F" w14:textId="77777777" w:rsidR="009F2CDB" w:rsidRDefault="009F2CDB" w:rsidP="009F2CDB">
            <w:pPr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ρ </m:t>
              </m:r>
            </m:oMath>
            <w:r>
              <w:rPr>
                <w:sz w:val="24"/>
                <w:szCs w:val="24"/>
              </w:rPr>
              <w:t>= ?</w:t>
            </w:r>
          </w:p>
          <w:p w14:paraId="6FB91891" w14:textId="77777777" w:rsidR="009F2CDB" w:rsidRPr="00C90DE6" w:rsidRDefault="009F2CDB" w:rsidP="009F2C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F06D1C" w14:textId="77777777" w:rsidR="009F2CDB" w:rsidRPr="008D3156" w:rsidRDefault="009F2CDB" w:rsidP="009F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64969D84" w14:textId="77777777" w:rsidR="009F2CDB" w:rsidRPr="008D3156" w:rsidRDefault="009F2CDB" w:rsidP="009F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125C2B3" w14:textId="712ACD82" w:rsidR="009F2CDB" w:rsidRPr="008D3156" w:rsidRDefault="009F2CDB" w:rsidP="009F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600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g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60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843" w:type="dxa"/>
          </w:tcPr>
          <w:p w14:paraId="20AAF62A" w14:textId="0FFE3B38" w:rsidR="009F2CDB" w:rsidRPr="008D3156" w:rsidRDefault="009F2CDB" w:rsidP="009F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ρ</m:t>
              </m:r>
            </m:oMath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= 10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g/cm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14:paraId="0C15871C" w14:textId="30FD7ABB" w:rsidR="009F2CDB" w:rsidRDefault="009F2CDB">
      <w:r>
        <w:tab/>
      </w:r>
      <w:r>
        <w:rPr>
          <w:u w:val="single"/>
        </w:rPr>
        <w:t>Block D</w:t>
      </w:r>
    </w:p>
    <w:p w14:paraId="2115A2D4" w14:textId="77777777" w:rsidR="009F2CDB" w:rsidRPr="009F2CDB" w:rsidRDefault="009F2CDB">
      <w:r>
        <w:tab/>
      </w:r>
    </w:p>
    <w:p w14:paraId="075A2B42" w14:textId="3930D2D9" w:rsidR="009F2CDB" w:rsidRPr="009F2CDB" w:rsidRDefault="009F2CDB"/>
    <w:p w14:paraId="33D295ED" w14:textId="3225B40F" w:rsidR="009F2CDB" w:rsidRDefault="009F2CDB"/>
    <w:p w14:paraId="6B797365" w14:textId="2D4CE2A1" w:rsidR="009F2CDB" w:rsidRDefault="009F2CDB"/>
    <w:p w14:paraId="799EF48E" w14:textId="71078AAE" w:rsidR="009F2CDB" w:rsidRDefault="009F2CDB" w:rsidP="009F2CDB">
      <w:pPr>
        <w:ind w:left="720" w:hanging="720"/>
      </w:pPr>
      <w:r>
        <w:t>9.</w:t>
      </w:r>
      <w:r>
        <w:tab/>
        <w:t>a. You don</w:t>
      </w:r>
      <w:r>
        <w:t>’</w:t>
      </w:r>
      <w:r>
        <w:t>t know the mass of the liquid. To know this you need the mass of the measuring                     cylinder, which is not given.</w:t>
      </w:r>
    </w:p>
    <w:p w14:paraId="49602B26" w14:textId="5697769B" w:rsidR="009F2CDB" w:rsidRDefault="009F2CDB" w:rsidP="009F2CDB">
      <w:pPr>
        <w:ind w:left="720" w:hanging="720"/>
      </w:pPr>
      <w:r>
        <w:tab/>
        <w:t>b. Yes, we know the mass and the volume of the stone.</w:t>
      </w:r>
    </w:p>
    <w:p w14:paraId="0BAE0230" w14:textId="3E200A5A" w:rsidR="009F2CDB" w:rsidRDefault="009F2CDB" w:rsidP="009F2CDB">
      <w:pPr>
        <w:ind w:left="720" w:hanging="720"/>
      </w:pPr>
      <w:r>
        <w:tab/>
        <w:t>c. No, only the density of the stone.</w:t>
      </w:r>
    </w:p>
    <w:p w14:paraId="6E39F22A" w14:textId="57DCDB4B" w:rsidR="00CC0A50" w:rsidRDefault="00CC0A50" w:rsidP="009F2CDB">
      <w:pPr>
        <w:ind w:left="720" w:hanging="720"/>
      </w:pPr>
      <w:r>
        <w:t>10.</w:t>
      </w:r>
      <w:r>
        <w:tab/>
        <w:t xml:space="preserve">Mass = 0,03 kg </w:t>
      </w:r>
      <w:r>
        <w:t>–</w:t>
      </w:r>
      <w:r>
        <w:t xml:space="preserve"> 0,02 kg = 0,01 kg</w:t>
      </w:r>
    </w:p>
    <w:p w14:paraId="4ED5BC6A" w14:textId="5340F54C" w:rsidR="00CC0A50" w:rsidRDefault="00CC0A50" w:rsidP="009F2CDB">
      <w:pPr>
        <w:ind w:left="720" w:hanging="720"/>
      </w:pPr>
      <w:r>
        <w:tab/>
        <w:t>Volume = 0,008 m</w:t>
      </w:r>
      <w:r>
        <w:rPr>
          <w:vertAlign w:val="superscript"/>
        </w:rPr>
        <w:t>3</w:t>
      </w:r>
    </w:p>
    <w:tbl>
      <w:tblPr>
        <w:tblStyle w:val="Rastertabel4-Accent5"/>
        <w:tblpPr w:leftFromText="180" w:rightFromText="180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</w:tblGrid>
      <w:tr w:rsidR="00CC0A50" w14:paraId="3C82A4E4" w14:textId="77777777" w:rsidTr="00CC0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43A5304" w14:textId="77777777" w:rsidR="00CC0A50" w:rsidRDefault="00CC0A50" w:rsidP="00CC0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Grocery list</w:t>
            </w:r>
          </w:p>
        </w:tc>
        <w:tc>
          <w:tcPr>
            <w:tcW w:w="1701" w:type="dxa"/>
          </w:tcPr>
          <w:p w14:paraId="3C8F938D" w14:textId="77777777" w:rsidR="00CC0A50" w:rsidRDefault="00CC0A50" w:rsidP="00CC0A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1843" w:type="dxa"/>
          </w:tcPr>
          <w:p w14:paraId="6B1C4C8E" w14:textId="77777777" w:rsidR="00CC0A50" w:rsidRDefault="00CC0A50" w:rsidP="00CC0A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</w:t>
            </w:r>
          </w:p>
        </w:tc>
        <w:tc>
          <w:tcPr>
            <w:tcW w:w="1843" w:type="dxa"/>
          </w:tcPr>
          <w:p w14:paraId="37B1D69A" w14:textId="77777777" w:rsidR="00CC0A50" w:rsidRDefault="00CC0A50" w:rsidP="00CC0A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+ Unit</w:t>
            </w:r>
          </w:p>
        </w:tc>
      </w:tr>
      <w:tr w:rsidR="00CC0A50" w:rsidRPr="008D3156" w14:paraId="64B7E22E" w14:textId="77777777" w:rsidTr="00CC0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AFC9B96" w14:textId="4BD3CB5D" w:rsidR="00CC0A50" w:rsidRDefault="00CC0A50" w:rsidP="00CC0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= 0,01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g</w:t>
            </w:r>
          </w:p>
          <w:p w14:paraId="47E9C4C0" w14:textId="34721ED6" w:rsidR="00CC0A50" w:rsidRPr="00BD2994" w:rsidRDefault="00CC0A50" w:rsidP="00CC0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0,008</w:t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14:paraId="6E2DCBF2" w14:textId="77777777" w:rsidR="00CC0A50" w:rsidRDefault="00CC0A50" w:rsidP="00CC0A50">
            <w:pPr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ρ </m:t>
              </m:r>
            </m:oMath>
            <w:r>
              <w:rPr>
                <w:sz w:val="24"/>
                <w:szCs w:val="24"/>
              </w:rPr>
              <w:t>= ?</w:t>
            </w:r>
          </w:p>
          <w:p w14:paraId="6DF5E6B7" w14:textId="77777777" w:rsidR="00CC0A50" w:rsidRPr="00C90DE6" w:rsidRDefault="00CC0A50" w:rsidP="00CC0A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DA0F897" w14:textId="77777777" w:rsidR="00CC0A50" w:rsidRPr="008D3156" w:rsidRDefault="00CC0A50" w:rsidP="00CC0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736D60F0" w14:textId="77777777" w:rsidR="00CC0A50" w:rsidRPr="008D3156" w:rsidRDefault="00CC0A50" w:rsidP="00CC0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62CDE35" w14:textId="71D4ECB9" w:rsidR="00CC0A50" w:rsidRPr="008D3156" w:rsidRDefault="00CC0A50" w:rsidP="00CC0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0,01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0,008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843" w:type="dxa"/>
          </w:tcPr>
          <w:p w14:paraId="42557D62" w14:textId="00E7E479" w:rsidR="00CC0A50" w:rsidRPr="008D3156" w:rsidRDefault="00CC0A50" w:rsidP="00CC0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ρ</m:t>
              </m:r>
            </m:oMath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= 1,25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g/m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14:paraId="7E0F560C" w14:textId="5095F765" w:rsidR="00CC0A50" w:rsidRDefault="00CC0A50" w:rsidP="009F2CDB">
      <w:pPr>
        <w:ind w:left="720" w:hanging="720"/>
      </w:pPr>
    </w:p>
    <w:p w14:paraId="2440C399" w14:textId="639C7941" w:rsidR="000234C6" w:rsidRDefault="000234C6" w:rsidP="009F2CDB">
      <w:pPr>
        <w:ind w:left="720" w:hanging="720"/>
      </w:pPr>
    </w:p>
    <w:p w14:paraId="04E4A70E" w14:textId="52E981E7" w:rsidR="000234C6" w:rsidRDefault="000234C6" w:rsidP="009F2CDB">
      <w:pPr>
        <w:ind w:left="720" w:hanging="720"/>
      </w:pPr>
    </w:p>
    <w:p w14:paraId="63294F23" w14:textId="42CDD1D9" w:rsidR="000234C6" w:rsidRDefault="000234C6" w:rsidP="009F2CDB">
      <w:pPr>
        <w:ind w:left="720" w:hanging="720"/>
      </w:pPr>
    </w:p>
    <w:p w14:paraId="6CF84D64" w14:textId="5D991F00" w:rsidR="000234C6" w:rsidRDefault="00B53630" w:rsidP="009F2CDB">
      <w:pPr>
        <w:ind w:left="720" w:hanging="720"/>
      </w:pPr>
      <w:r>
        <w:t>11.</w:t>
      </w:r>
      <w:r>
        <w:tab/>
        <w:t>a. Volume X: 0,4m x 0,5m x 0,5m = 0,1 m</w:t>
      </w:r>
      <w:r>
        <w:rPr>
          <w:vertAlign w:val="superscript"/>
        </w:rPr>
        <w:t>3</w:t>
      </w:r>
    </w:p>
    <w:p w14:paraId="540C2849" w14:textId="6F774E3B" w:rsidR="00B53630" w:rsidRDefault="00B53630" w:rsidP="00B53630">
      <w:pPr>
        <w:ind w:left="720" w:hanging="720"/>
      </w:pPr>
      <w:r>
        <w:tab/>
        <w:t xml:space="preserve">     Volume Y: 0,2m x 0,5m x 0,5m = 0,05</w:t>
      </w:r>
      <w:r>
        <w:t xml:space="preserve"> m</w:t>
      </w:r>
      <w:r>
        <w:rPr>
          <w:vertAlign w:val="superscript"/>
        </w:rPr>
        <w:t>3</w:t>
      </w:r>
    </w:p>
    <w:p w14:paraId="2E8A2A33" w14:textId="42626D0D" w:rsidR="00B53630" w:rsidRDefault="00B53630" w:rsidP="009F2CDB">
      <w:pPr>
        <w:ind w:left="720" w:hanging="720"/>
      </w:pPr>
      <w:r>
        <w:tab/>
        <w:t>b.  1 m</w:t>
      </w:r>
      <w:r>
        <w:rPr>
          <w:vertAlign w:val="superscript"/>
        </w:rPr>
        <w:t xml:space="preserve">3 </w:t>
      </w:r>
      <w:r>
        <w:t>is 10x as much as the original volume so the mass will be 10x as much as well.</w:t>
      </w:r>
    </w:p>
    <w:p w14:paraId="54FE6197" w14:textId="3DE66183" w:rsidR="00B53630" w:rsidRDefault="00B53630" w:rsidP="009F2CDB">
      <w:pPr>
        <w:ind w:left="720" w:hanging="720"/>
      </w:pPr>
      <w:r>
        <w:tab/>
        <w:t xml:space="preserve">      800 kg.</w:t>
      </w:r>
    </w:p>
    <w:p w14:paraId="0C1161BE" w14:textId="32B04A85" w:rsidR="00B53630" w:rsidRDefault="00B53630" w:rsidP="009F2CDB">
      <w:pPr>
        <w:ind w:left="720" w:hanging="720"/>
      </w:pPr>
      <w:r>
        <w:tab/>
        <w:t xml:space="preserve">c. </w:t>
      </w:r>
    </w:p>
    <w:tbl>
      <w:tblPr>
        <w:tblStyle w:val="Rastertabel4-Accent5"/>
        <w:tblpPr w:leftFromText="180" w:rightFromText="180" w:vertAnchor="text" w:horzAnchor="margin" w:tblpXSpec="center" w:tblpY="-42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</w:tblGrid>
      <w:tr w:rsidR="00F07F3A" w14:paraId="6BB2EA6B" w14:textId="77777777" w:rsidTr="00F07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935D485" w14:textId="77777777" w:rsidR="00F07F3A" w:rsidRDefault="00F07F3A" w:rsidP="00F07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Grocery list</w:t>
            </w:r>
          </w:p>
        </w:tc>
        <w:tc>
          <w:tcPr>
            <w:tcW w:w="1701" w:type="dxa"/>
          </w:tcPr>
          <w:p w14:paraId="2126DAFE" w14:textId="77777777" w:rsidR="00F07F3A" w:rsidRDefault="00F07F3A" w:rsidP="00F07F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1843" w:type="dxa"/>
          </w:tcPr>
          <w:p w14:paraId="6AAC12AB" w14:textId="77777777" w:rsidR="00F07F3A" w:rsidRDefault="00F07F3A" w:rsidP="00F07F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</w:t>
            </w:r>
          </w:p>
        </w:tc>
        <w:tc>
          <w:tcPr>
            <w:tcW w:w="1843" w:type="dxa"/>
          </w:tcPr>
          <w:p w14:paraId="66552680" w14:textId="77777777" w:rsidR="00F07F3A" w:rsidRDefault="00F07F3A" w:rsidP="00F07F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+ Unit</w:t>
            </w:r>
          </w:p>
        </w:tc>
      </w:tr>
      <w:tr w:rsidR="00F07F3A" w:rsidRPr="008D3156" w14:paraId="6F997E64" w14:textId="77777777" w:rsidTr="00F0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9D7F69E" w14:textId="77777777" w:rsidR="00F07F3A" w:rsidRDefault="00F07F3A" w:rsidP="00F07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= 80 kg</w:t>
            </w:r>
          </w:p>
          <w:p w14:paraId="7D1CED07" w14:textId="77777777" w:rsidR="00F07F3A" w:rsidRPr="00BD2994" w:rsidRDefault="00F07F3A" w:rsidP="00F07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0,1 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14:paraId="59BE1962" w14:textId="77777777" w:rsidR="00F07F3A" w:rsidRDefault="00F07F3A" w:rsidP="00F07F3A">
            <w:pPr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ρ </m:t>
              </m:r>
            </m:oMath>
            <w:r>
              <w:rPr>
                <w:sz w:val="24"/>
                <w:szCs w:val="24"/>
              </w:rPr>
              <w:t>= ?</w:t>
            </w:r>
          </w:p>
          <w:p w14:paraId="6CE0978B" w14:textId="77777777" w:rsidR="00F07F3A" w:rsidRPr="00C90DE6" w:rsidRDefault="00F07F3A" w:rsidP="00F07F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F22B29E" w14:textId="77777777" w:rsidR="00F07F3A" w:rsidRPr="008D3156" w:rsidRDefault="00F07F3A" w:rsidP="00F07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712B52CD" w14:textId="77777777" w:rsidR="00F07F3A" w:rsidRPr="008D3156" w:rsidRDefault="00F07F3A" w:rsidP="00F07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61488F9" w14:textId="77777777" w:rsidR="00F07F3A" w:rsidRPr="008D3156" w:rsidRDefault="00F07F3A" w:rsidP="00F07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80 kg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0,1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843" w:type="dxa"/>
          </w:tcPr>
          <w:p w14:paraId="7CD76DBA" w14:textId="77777777" w:rsidR="00F07F3A" w:rsidRPr="008D3156" w:rsidRDefault="00F07F3A" w:rsidP="00F07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ρ</m:t>
              </m:r>
            </m:oMath>
            <w:r>
              <w:rPr>
                <w:sz w:val="24"/>
                <w:szCs w:val="24"/>
              </w:rPr>
              <w:t xml:space="preserve">  = 800 kg/m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14:paraId="302791E1" w14:textId="36454CC3" w:rsidR="00F07F3A" w:rsidRDefault="00F07F3A" w:rsidP="009F2CDB">
      <w:pPr>
        <w:ind w:left="720" w:hanging="720"/>
      </w:pPr>
    </w:p>
    <w:p w14:paraId="1B9E9DAC" w14:textId="2F13983E" w:rsidR="00F07F3A" w:rsidRDefault="00F07F3A" w:rsidP="009F2CDB">
      <w:pPr>
        <w:ind w:left="720" w:hanging="720"/>
      </w:pPr>
    </w:p>
    <w:p w14:paraId="1DC44450" w14:textId="0D7D76F9" w:rsidR="00F07F3A" w:rsidRDefault="00F07F3A" w:rsidP="009F2CDB">
      <w:pPr>
        <w:ind w:left="720" w:hanging="720"/>
      </w:pPr>
    </w:p>
    <w:p w14:paraId="2149F3FE" w14:textId="6E92AC0D" w:rsidR="00F07F3A" w:rsidRDefault="00F07F3A" w:rsidP="009F2CDB">
      <w:pPr>
        <w:ind w:left="720" w:hanging="720"/>
      </w:pPr>
    </w:p>
    <w:p w14:paraId="1633C2F4" w14:textId="77777777" w:rsidR="00F07F3A" w:rsidRDefault="00F07F3A" w:rsidP="009F2CDB">
      <w:pPr>
        <w:ind w:left="720" w:hanging="720"/>
      </w:pPr>
      <w:r>
        <w:tab/>
        <w:t xml:space="preserve">d. </w:t>
      </w:r>
    </w:p>
    <w:tbl>
      <w:tblPr>
        <w:tblStyle w:val="Rastertabel4-Accent5"/>
        <w:tblpPr w:leftFromText="180" w:rightFromText="180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985"/>
      </w:tblGrid>
      <w:tr w:rsidR="00F07F3A" w14:paraId="5C576752" w14:textId="77777777" w:rsidTr="00F07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ACACF33" w14:textId="77777777" w:rsidR="00F07F3A" w:rsidRDefault="00F07F3A" w:rsidP="00BB2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Grocery list</w:t>
            </w:r>
          </w:p>
        </w:tc>
        <w:tc>
          <w:tcPr>
            <w:tcW w:w="1701" w:type="dxa"/>
          </w:tcPr>
          <w:p w14:paraId="317BB916" w14:textId="77777777" w:rsidR="00F07F3A" w:rsidRDefault="00F07F3A" w:rsidP="00BB27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1843" w:type="dxa"/>
          </w:tcPr>
          <w:p w14:paraId="7278477F" w14:textId="77777777" w:rsidR="00F07F3A" w:rsidRDefault="00F07F3A" w:rsidP="00BB27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</w:t>
            </w:r>
          </w:p>
        </w:tc>
        <w:tc>
          <w:tcPr>
            <w:tcW w:w="1985" w:type="dxa"/>
          </w:tcPr>
          <w:p w14:paraId="0B5BD06C" w14:textId="77777777" w:rsidR="00F07F3A" w:rsidRDefault="00F07F3A" w:rsidP="00BB27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+ Unit</w:t>
            </w:r>
          </w:p>
        </w:tc>
      </w:tr>
      <w:tr w:rsidR="00F07F3A" w:rsidRPr="008D3156" w14:paraId="62BDFF47" w14:textId="77777777" w:rsidTr="00F0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0239573" w14:textId="383FE323" w:rsidR="00F07F3A" w:rsidRDefault="00F07F3A" w:rsidP="00BB2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= 50</w:t>
            </w:r>
            <w:r>
              <w:rPr>
                <w:sz w:val="24"/>
                <w:szCs w:val="24"/>
              </w:rPr>
              <w:t xml:space="preserve"> kg</w:t>
            </w:r>
          </w:p>
          <w:p w14:paraId="10291C65" w14:textId="44026788" w:rsidR="00F07F3A" w:rsidRPr="00BD2994" w:rsidRDefault="00F07F3A" w:rsidP="00BB2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0,05</w:t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14:paraId="14330A56" w14:textId="77777777" w:rsidR="00F07F3A" w:rsidRDefault="00F07F3A" w:rsidP="00BB27B3">
            <w:pPr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ρ </m:t>
              </m:r>
            </m:oMath>
            <w:r>
              <w:rPr>
                <w:sz w:val="24"/>
                <w:szCs w:val="24"/>
              </w:rPr>
              <w:t>= ?</w:t>
            </w:r>
          </w:p>
          <w:p w14:paraId="05204F33" w14:textId="77777777" w:rsidR="00F07F3A" w:rsidRPr="00C90DE6" w:rsidRDefault="00F07F3A" w:rsidP="00BB27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8B15B8" w14:textId="77777777" w:rsidR="00F07F3A" w:rsidRPr="008D3156" w:rsidRDefault="00F07F3A" w:rsidP="00BB2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49CD048B" w14:textId="77777777" w:rsidR="00F07F3A" w:rsidRPr="008D3156" w:rsidRDefault="00F07F3A" w:rsidP="00BB2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9341406" w14:textId="1D46CFB2" w:rsidR="00F07F3A" w:rsidRPr="008D3156" w:rsidRDefault="00F07F3A" w:rsidP="00BB2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50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kg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0,05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985" w:type="dxa"/>
          </w:tcPr>
          <w:p w14:paraId="3DF1079E" w14:textId="53343DED" w:rsidR="00F07F3A" w:rsidRPr="008D3156" w:rsidRDefault="00F07F3A" w:rsidP="00BB2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ρ</m:t>
              </m:r>
            </m:oMath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= 1000</w:t>
            </w:r>
            <w:r>
              <w:rPr>
                <w:sz w:val="24"/>
                <w:szCs w:val="24"/>
              </w:rPr>
              <w:t xml:space="preserve"> kg/m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14:paraId="0BDF53F4" w14:textId="334C6E64" w:rsidR="00F07F3A" w:rsidRDefault="00F07F3A" w:rsidP="009F2CDB">
      <w:pPr>
        <w:ind w:left="720" w:hanging="720"/>
      </w:pPr>
    </w:p>
    <w:p w14:paraId="6DF8952F" w14:textId="74802F1F" w:rsidR="00F07F3A" w:rsidRDefault="00F07F3A" w:rsidP="009F2CDB">
      <w:pPr>
        <w:ind w:left="720" w:hanging="720"/>
      </w:pPr>
    </w:p>
    <w:p w14:paraId="749CAC9F" w14:textId="39975369" w:rsidR="00F07F3A" w:rsidRDefault="00F07F3A" w:rsidP="009F2CDB">
      <w:pPr>
        <w:ind w:left="720" w:hanging="720"/>
      </w:pPr>
    </w:p>
    <w:p w14:paraId="7D67C286" w14:textId="109E97A7" w:rsidR="00F07F3A" w:rsidRDefault="00F07F3A" w:rsidP="009F2CDB">
      <w:pPr>
        <w:ind w:left="720" w:hanging="720"/>
      </w:pPr>
    </w:p>
    <w:p w14:paraId="2F2C96A5" w14:textId="4C866FA5" w:rsidR="00F07F3A" w:rsidRDefault="00F07F3A" w:rsidP="009F2CDB">
      <w:pPr>
        <w:ind w:left="720" w:hanging="720"/>
      </w:pPr>
    </w:p>
    <w:p w14:paraId="5C75F82A" w14:textId="34BE3A53" w:rsidR="00F07F3A" w:rsidRDefault="00F07F3A" w:rsidP="009F2CDB">
      <w:pPr>
        <w:ind w:left="720" w:hanging="720"/>
      </w:pPr>
    </w:p>
    <w:p w14:paraId="00D05E8B" w14:textId="65534453" w:rsidR="00F07F3A" w:rsidRDefault="00F07F3A" w:rsidP="009F2CDB">
      <w:pPr>
        <w:ind w:left="720" w:hanging="720"/>
      </w:pPr>
      <w:r>
        <w:lastRenderedPageBreak/>
        <w:t>12.</w:t>
      </w:r>
      <w:r>
        <w:tab/>
        <w:t>a. The mass per cm</w:t>
      </w:r>
      <w:r>
        <w:rPr>
          <w:vertAlign w:val="superscript"/>
        </w:rPr>
        <w:t>3</w:t>
      </w:r>
      <w:r>
        <w:t xml:space="preserve"> of mercury is 13,6 g. This is the highest mass per given volume. TRUE</w:t>
      </w:r>
    </w:p>
    <w:p w14:paraId="46710A21" w14:textId="0074B73F" w:rsidR="00F07F3A" w:rsidRDefault="00F07F3A" w:rsidP="009F2CDB">
      <w:pPr>
        <w:ind w:left="720" w:hanging="720"/>
      </w:pPr>
      <w:r>
        <w:tab/>
        <w:t>b. Water has a mass of 1 g per cm</w:t>
      </w:r>
      <w:r>
        <w:rPr>
          <w:vertAlign w:val="superscript"/>
        </w:rPr>
        <w:t>3</w:t>
      </w:r>
      <w:r>
        <w:t>. Kerosene has a mass of 0,87 g per cm</w:t>
      </w:r>
      <w:r>
        <w:rPr>
          <w:vertAlign w:val="superscript"/>
        </w:rPr>
        <w:t>3</w:t>
      </w:r>
      <w:r>
        <w:t>. FALSE</w:t>
      </w:r>
    </w:p>
    <w:p w14:paraId="18A696F9" w14:textId="390FCBD6" w:rsidR="00F07F3A" w:rsidRDefault="00F07F3A" w:rsidP="009F2CDB">
      <w:pPr>
        <w:ind w:left="720" w:hanging="720"/>
      </w:pPr>
      <w:r>
        <w:tab/>
        <w:t>c. For this statement to be true or false we need to do calculations.</w:t>
      </w:r>
    </w:p>
    <w:p w14:paraId="2E0BA62A" w14:textId="36545116" w:rsidR="00F07F3A" w:rsidRDefault="00F07F3A" w:rsidP="009F2CDB">
      <w:pPr>
        <w:ind w:left="720" w:hanging="720"/>
      </w:pPr>
      <w:r>
        <w:t xml:space="preserve">                   Volume of 1 g of iron</w:t>
      </w:r>
    </w:p>
    <w:tbl>
      <w:tblPr>
        <w:tblStyle w:val="Rastertabel4-Accent5"/>
        <w:tblpPr w:leftFromText="180" w:rightFromText="180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985"/>
      </w:tblGrid>
      <w:tr w:rsidR="00F07F3A" w14:paraId="0610EDDD" w14:textId="77777777" w:rsidTr="001D5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98F0953" w14:textId="77777777" w:rsidR="00F07F3A" w:rsidRDefault="00F07F3A" w:rsidP="00BB2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Grocery list</w:t>
            </w:r>
          </w:p>
        </w:tc>
        <w:tc>
          <w:tcPr>
            <w:tcW w:w="1701" w:type="dxa"/>
          </w:tcPr>
          <w:p w14:paraId="6F657A15" w14:textId="77777777" w:rsidR="00F07F3A" w:rsidRDefault="00F07F3A" w:rsidP="00BB27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1843" w:type="dxa"/>
          </w:tcPr>
          <w:p w14:paraId="23097C07" w14:textId="77777777" w:rsidR="00F07F3A" w:rsidRDefault="00F07F3A" w:rsidP="00BB27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</w:t>
            </w:r>
          </w:p>
        </w:tc>
        <w:tc>
          <w:tcPr>
            <w:tcW w:w="1985" w:type="dxa"/>
          </w:tcPr>
          <w:p w14:paraId="3DE7F0E2" w14:textId="77777777" w:rsidR="00F07F3A" w:rsidRDefault="00F07F3A" w:rsidP="00BB27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+ Unit</w:t>
            </w:r>
          </w:p>
        </w:tc>
      </w:tr>
      <w:tr w:rsidR="00F07F3A" w:rsidRPr="008D3156" w14:paraId="5752171C" w14:textId="77777777" w:rsidTr="001D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281F001" w14:textId="04A26987" w:rsidR="00F07F3A" w:rsidRDefault="00F07F3A" w:rsidP="00BB2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= 1,0 </w:t>
            </w:r>
            <w:r>
              <w:rPr>
                <w:sz w:val="24"/>
                <w:szCs w:val="24"/>
              </w:rPr>
              <w:t>g</w:t>
            </w:r>
          </w:p>
          <w:p w14:paraId="5DE14375" w14:textId="196B75FA" w:rsidR="00F07F3A" w:rsidRPr="00BD2994" w:rsidRDefault="00F07F3A" w:rsidP="00BB2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?</w:t>
            </w:r>
          </w:p>
          <w:p w14:paraId="25E5CB54" w14:textId="2E738094" w:rsidR="00F07F3A" w:rsidRPr="00F07F3A" w:rsidRDefault="00F07F3A" w:rsidP="00BB27B3">
            <w:pPr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ρ </m:t>
              </m:r>
            </m:oMath>
            <w:r>
              <w:rPr>
                <w:sz w:val="24"/>
                <w:szCs w:val="24"/>
              </w:rPr>
              <w:t>= 7,9 g/cm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14:paraId="7BB61799" w14:textId="77777777" w:rsidR="00F07F3A" w:rsidRPr="00C90DE6" w:rsidRDefault="00F07F3A" w:rsidP="00BB27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3B450BB" w14:textId="77777777" w:rsidR="00F07F3A" w:rsidRPr="008D3156" w:rsidRDefault="00F07F3A" w:rsidP="00BB2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681CD6B8" w14:textId="782F9505" w:rsidR="00F07F3A" w:rsidRPr="008D3156" w:rsidRDefault="00F07F3A" w:rsidP="00F07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ρ</m:t>
                    </m:r>
                  </m:den>
                </m:f>
              </m:oMath>
            </m:oMathPara>
          </w:p>
          <w:p w14:paraId="0789CB10" w14:textId="77777777" w:rsidR="00F07F3A" w:rsidRPr="008D3156" w:rsidRDefault="00F07F3A" w:rsidP="00BB2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C3FCFF9" w14:textId="49DCC8A8" w:rsidR="00F07F3A" w:rsidRPr="008D3156" w:rsidRDefault="001D5263" w:rsidP="00BB2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1,0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7,9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g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den>
                    </m:f>
                  </m:den>
                </m:f>
              </m:oMath>
            </m:oMathPara>
          </w:p>
        </w:tc>
        <w:tc>
          <w:tcPr>
            <w:tcW w:w="1985" w:type="dxa"/>
          </w:tcPr>
          <w:p w14:paraId="471A4EE9" w14:textId="09E1F2DA" w:rsidR="00F07F3A" w:rsidRPr="008D3156" w:rsidRDefault="00F07F3A" w:rsidP="00BB2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oMath>
            <w:r>
              <w:rPr>
                <w:sz w:val="24"/>
                <w:szCs w:val="24"/>
              </w:rPr>
              <w:t xml:space="preserve">  = </w:t>
            </w:r>
            <w:r w:rsidR="001D5263">
              <w:rPr>
                <w:sz w:val="24"/>
                <w:szCs w:val="24"/>
              </w:rPr>
              <w:t>0,127</w:t>
            </w:r>
            <w:r>
              <w:rPr>
                <w:sz w:val="24"/>
                <w:szCs w:val="24"/>
              </w:rPr>
              <w:t xml:space="preserve"> g/</w:t>
            </w:r>
            <w:r w:rsidR="001D526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14:paraId="5BB77EF9" w14:textId="77777777" w:rsidR="00F07F3A" w:rsidRPr="00F07F3A" w:rsidRDefault="00F07F3A" w:rsidP="009F2CDB">
      <w:pPr>
        <w:ind w:left="720" w:hanging="720"/>
      </w:pPr>
    </w:p>
    <w:p w14:paraId="0B335D97" w14:textId="4C9A29EB" w:rsidR="00F07F3A" w:rsidRDefault="00F07F3A" w:rsidP="009F2CDB">
      <w:pPr>
        <w:ind w:left="720" w:hanging="720"/>
      </w:pPr>
    </w:p>
    <w:p w14:paraId="514701D3" w14:textId="77777777" w:rsidR="00F07F3A" w:rsidRDefault="00F07F3A" w:rsidP="009F2CDB">
      <w:pPr>
        <w:ind w:left="720" w:hanging="720"/>
      </w:pPr>
    </w:p>
    <w:p w14:paraId="113F142E" w14:textId="3C2E4467" w:rsidR="00F07F3A" w:rsidRDefault="00F07F3A" w:rsidP="009F2CDB">
      <w:pPr>
        <w:ind w:left="720" w:hanging="720"/>
      </w:pPr>
    </w:p>
    <w:p w14:paraId="5602E787" w14:textId="5CB8F727" w:rsidR="001D5263" w:rsidRDefault="001D5263" w:rsidP="009F2CDB">
      <w:pPr>
        <w:ind w:left="720" w:hanging="720"/>
      </w:pPr>
      <w:r>
        <w:tab/>
        <w:t xml:space="preserve">    Volume of 1 g of copper</w:t>
      </w:r>
    </w:p>
    <w:tbl>
      <w:tblPr>
        <w:tblStyle w:val="Rastertabel4-Accent5"/>
        <w:tblpPr w:leftFromText="180" w:rightFromText="180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985"/>
      </w:tblGrid>
      <w:tr w:rsidR="001D5263" w14:paraId="28002334" w14:textId="77777777" w:rsidTr="001D5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8740568" w14:textId="77777777" w:rsidR="001D5263" w:rsidRDefault="001D5263" w:rsidP="001D5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Grocery list</w:t>
            </w:r>
          </w:p>
        </w:tc>
        <w:tc>
          <w:tcPr>
            <w:tcW w:w="1701" w:type="dxa"/>
          </w:tcPr>
          <w:p w14:paraId="56002D96" w14:textId="77777777" w:rsidR="001D5263" w:rsidRDefault="001D5263" w:rsidP="001D5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1843" w:type="dxa"/>
          </w:tcPr>
          <w:p w14:paraId="5FE1C648" w14:textId="77777777" w:rsidR="001D5263" w:rsidRDefault="001D5263" w:rsidP="001D5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</w:t>
            </w:r>
          </w:p>
        </w:tc>
        <w:tc>
          <w:tcPr>
            <w:tcW w:w="1985" w:type="dxa"/>
          </w:tcPr>
          <w:p w14:paraId="73809C7B" w14:textId="77777777" w:rsidR="001D5263" w:rsidRDefault="001D5263" w:rsidP="001D5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+ Unit</w:t>
            </w:r>
          </w:p>
        </w:tc>
      </w:tr>
      <w:tr w:rsidR="001D5263" w:rsidRPr="008D3156" w14:paraId="4F404556" w14:textId="77777777" w:rsidTr="001D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85359EF" w14:textId="77777777" w:rsidR="001D5263" w:rsidRDefault="001D5263" w:rsidP="001D5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= 1,0 g</w:t>
            </w:r>
          </w:p>
          <w:p w14:paraId="20ADE9B6" w14:textId="77777777" w:rsidR="001D5263" w:rsidRPr="00BD2994" w:rsidRDefault="001D5263" w:rsidP="001D5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?</w:t>
            </w:r>
          </w:p>
          <w:p w14:paraId="4AEBB452" w14:textId="48438D63" w:rsidR="001D5263" w:rsidRPr="00F07F3A" w:rsidRDefault="001D5263" w:rsidP="001D5263">
            <w:pPr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ρ </m:t>
              </m:r>
            </m:oMath>
            <w:r>
              <w:rPr>
                <w:sz w:val="24"/>
                <w:szCs w:val="24"/>
              </w:rPr>
              <w:t>= 8</w:t>
            </w:r>
            <w:r>
              <w:rPr>
                <w:sz w:val="24"/>
                <w:szCs w:val="24"/>
              </w:rPr>
              <w:t>,9 g/cm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14:paraId="4F719963" w14:textId="77777777" w:rsidR="001D5263" w:rsidRPr="00C90DE6" w:rsidRDefault="001D5263" w:rsidP="001D52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163E82" w14:textId="77777777" w:rsidR="001D5263" w:rsidRPr="008D3156" w:rsidRDefault="001D5263" w:rsidP="001D5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7468EF5E" w14:textId="77777777" w:rsidR="001D5263" w:rsidRPr="008D3156" w:rsidRDefault="001D5263" w:rsidP="001D5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V=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ρ</m:t>
                    </m:r>
                  </m:den>
                </m:f>
              </m:oMath>
            </m:oMathPara>
          </w:p>
          <w:p w14:paraId="78B3E9CC" w14:textId="77777777" w:rsidR="001D5263" w:rsidRPr="008D3156" w:rsidRDefault="001D5263" w:rsidP="001D5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91D32AB" w14:textId="5F3FF98A" w:rsidR="001D5263" w:rsidRPr="008D3156" w:rsidRDefault="001D5263" w:rsidP="001D5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V=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1,0 g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,9 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g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den>
                    </m:f>
                  </m:den>
                </m:f>
              </m:oMath>
            </m:oMathPara>
          </w:p>
        </w:tc>
        <w:tc>
          <w:tcPr>
            <w:tcW w:w="1985" w:type="dxa"/>
          </w:tcPr>
          <w:p w14:paraId="602D91D3" w14:textId="3BCC2321" w:rsidR="001D5263" w:rsidRPr="008D3156" w:rsidRDefault="001D5263" w:rsidP="001D5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V</m:t>
              </m:r>
            </m:oMath>
            <w:r>
              <w:rPr>
                <w:sz w:val="24"/>
                <w:szCs w:val="24"/>
              </w:rPr>
              <w:t xml:space="preserve">  = </w:t>
            </w:r>
            <w:r>
              <w:rPr>
                <w:sz w:val="24"/>
                <w:szCs w:val="24"/>
              </w:rPr>
              <w:t>0,112</w:t>
            </w:r>
            <w:r>
              <w:rPr>
                <w:sz w:val="24"/>
                <w:szCs w:val="24"/>
              </w:rPr>
              <w:t xml:space="preserve"> g/cm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14:paraId="6395C651" w14:textId="77777777" w:rsidR="001D5263" w:rsidRDefault="001D5263" w:rsidP="009F2CDB">
      <w:pPr>
        <w:ind w:left="720" w:hanging="720"/>
      </w:pPr>
      <w:r>
        <w:tab/>
      </w:r>
    </w:p>
    <w:p w14:paraId="3EEE7DDE" w14:textId="1FFA6231" w:rsidR="001D5263" w:rsidRDefault="001D5263" w:rsidP="009F2CDB">
      <w:pPr>
        <w:ind w:left="720" w:hanging="720"/>
      </w:pPr>
    </w:p>
    <w:p w14:paraId="65A12B66" w14:textId="730AE316" w:rsidR="001D5263" w:rsidRDefault="001D5263" w:rsidP="009F2CDB">
      <w:pPr>
        <w:ind w:left="720" w:hanging="720"/>
      </w:pPr>
    </w:p>
    <w:p w14:paraId="03B6A693" w14:textId="11211851" w:rsidR="001D5263" w:rsidRDefault="001D5263" w:rsidP="009F2CDB">
      <w:pPr>
        <w:ind w:left="720" w:hanging="720"/>
      </w:pPr>
    </w:p>
    <w:p w14:paraId="3DAE96C5" w14:textId="419DC3B4" w:rsidR="001D5263" w:rsidRDefault="00C55025" w:rsidP="009F2CDB">
      <w:pPr>
        <w:ind w:left="720" w:hanging="720"/>
      </w:pPr>
      <w:r>
        <w:tab/>
        <w:t xml:space="preserve">    FALSE</w:t>
      </w:r>
    </w:p>
    <w:p w14:paraId="5C69AE46" w14:textId="12004AED" w:rsidR="00C55025" w:rsidRDefault="00C55025" w:rsidP="009F2CDB">
      <w:pPr>
        <w:ind w:left="720" w:hanging="720"/>
      </w:pPr>
      <w:r>
        <w:tab/>
        <w:t>d. Both substances have a mass of 1g and are equal in mass. FALSE</w:t>
      </w:r>
    </w:p>
    <w:p w14:paraId="304716CD" w14:textId="324292DC" w:rsidR="00FA15DA" w:rsidRDefault="00FA15DA" w:rsidP="009F2CDB">
      <w:pPr>
        <w:ind w:left="720" w:hanging="720"/>
      </w:pPr>
    </w:p>
    <w:p w14:paraId="3F08DA56" w14:textId="0ACCBA8B" w:rsidR="00FA15DA" w:rsidRDefault="00FA15DA" w:rsidP="009F2CDB">
      <w:pPr>
        <w:ind w:left="720" w:hanging="720"/>
      </w:pPr>
      <w:r>
        <w:t xml:space="preserve">13. </w:t>
      </w:r>
      <w:r>
        <w:tab/>
        <w:t>A question you don</w:t>
      </w:r>
      <w:r>
        <w:t>’</w:t>
      </w:r>
      <w:r>
        <w:t>t have to do and we skip.</w:t>
      </w:r>
    </w:p>
    <w:p w14:paraId="6257ABBF" w14:textId="77777777" w:rsidR="00F07F3A" w:rsidRDefault="00F07F3A" w:rsidP="009F2CDB">
      <w:pPr>
        <w:ind w:left="720" w:hanging="720"/>
      </w:pPr>
    </w:p>
    <w:p w14:paraId="1852A9B5" w14:textId="77777777" w:rsidR="00F07F3A" w:rsidRPr="00B53630" w:rsidRDefault="00F07F3A" w:rsidP="009F2CDB">
      <w:pPr>
        <w:ind w:left="720" w:hanging="720"/>
      </w:pPr>
      <w:bookmarkStart w:id="0" w:name="_GoBack"/>
      <w:bookmarkEnd w:id="0"/>
    </w:p>
    <w:p w14:paraId="4A37B462" w14:textId="7119F679" w:rsidR="00B53630" w:rsidRPr="00B53630" w:rsidRDefault="00B53630" w:rsidP="009F2CDB">
      <w:pPr>
        <w:ind w:left="720" w:hanging="720"/>
      </w:pPr>
    </w:p>
    <w:sectPr w:rsidR="00B53630" w:rsidRPr="00B53630" w:rsidSect="006A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BB"/>
    <w:rsid w:val="000234C6"/>
    <w:rsid w:val="000A761C"/>
    <w:rsid w:val="000E193C"/>
    <w:rsid w:val="00192F8D"/>
    <w:rsid w:val="001D5263"/>
    <w:rsid w:val="00202114"/>
    <w:rsid w:val="00467948"/>
    <w:rsid w:val="00486FBB"/>
    <w:rsid w:val="006A532E"/>
    <w:rsid w:val="00733040"/>
    <w:rsid w:val="00961806"/>
    <w:rsid w:val="009C3B1B"/>
    <w:rsid w:val="009F2CDB"/>
    <w:rsid w:val="00B53630"/>
    <w:rsid w:val="00B73836"/>
    <w:rsid w:val="00C33CC1"/>
    <w:rsid w:val="00C55025"/>
    <w:rsid w:val="00CC0A50"/>
    <w:rsid w:val="00CD6189"/>
    <w:rsid w:val="00DC0D67"/>
    <w:rsid w:val="00F07F3A"/>
    <w:rsid w:val="00FA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B112"/>
  <w15:chartTrackingRefBased/>
  <w15:docId w15:val="{107146DB-27C4-4378-AB8F-EA7CBCB7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8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2">
    <w:name w:val="Grid Table 4 Accent 2"/>
    <w:basedOn w:val="Standaardtabel"/>
    <w:uiPriority w:val="49"/>
    <w:rsid w:val="00486FB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5">
    <w:name w:val="Grid Table 4 Accent 5"/>
    <w:basedOn w:val="Standaardtabel"/>
    <w:uiPriority w:val="49"/>
    <w:rsid w:val="00C33CC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Nelissen</dc:creator>
  <cp:keywords/>
  <dc:description/>
  <cp:lastModifiedBy>Nelissen, Jacqueline</cp:lastModifiedBy>
  <cp:revision>11</cp:revision>
  <dcterms:created xsi:type="dcterms:W3CDTF">2017-09-18T10:38:00Z</dcterms:created>
  <dcterms:modified xsi:type="dcterms:W3CDTF">2017-09-21T16:33:00Z</dcterms:modified>
</cp:coreProperties>
</file>